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D6" w:rsidRPr="00D92F11" w:rsidRDefault="003260D6" w:rsidP="00B400E9">
      <w:pPr>
        <w:spacing w:after="0" w:line="240" w:lineRule="auto"/>
        <w:ind w:right="-719"/>
        <w:rPr>
          <w:rFonts w:cstheme="minorHAnsi"/>
          <w:sz w:val="40"/>
          <w:szCs w:val="40"/>
        </w:rPr>
      </w:pPr>
      <w:r w:rsidRPr="00D92F11">
        <w:rPr>
          <w:rFonts w:cstheme="minorHAnsi"/>
          <w:b/>
          <w:sz w:val="40"/>
          <w:szCs w:val="40"/>
        </w:rPr>
        <w:t>Δημιουργία παραβόλου από την εφαρμογή του e-παραβόλου στην ιστοσελίδα:</w:t>
      </w:r>
      <w:r w:rsidRPr="00D92F11">
        <w:rPr>
          <w:rFonts w:cstheme="minorHAnsi"/>
          <w:sz w:val="40"/>
          <w:szCs w:val="40"/>
        </w:rPr>
        <w:t xml:space="preserve"> </w:t>
      </w:r>
      <w:hyperlink r:id="rId6" w:history="1">
        <w:r w:rsidRPr="00D92F11">
          <w:rPr>
            <w:rStyle w:val="-"/>
            <w:rFonts w:cstheme="minorHAnsi"/>
            <w:sz w:val="40"/>
            <w:szCs w:val="40"/>
          </w:rPr>
          <w:t>https://www1.gsis.gr/sgsisapps/eparavolo/public/welcome.htm</w:t>
        </w:r>
      </w:hyperlink>
    </w:p>
    <w:p w:rsidR="003260D6" w:rsidRPr="00D92F11" w:rsidRDefault="003260D6" w:rsidP="00B400E9">
      <w:pPr>
        <w:spacing w:after="0" w:line="240" w:lineRule="auto"/>
        <w:rPr>
          <w:rStyle w:val="-"/>
          <w:rFonts w:cstheme="minorHAnsi"/>
          <w:sz w:val="40"/>
        </w:rPr>
      </w:pPr>
    </w:p>
    <w:p w:rsidR="008A12FC" w:rsidRPr="00D92F11" w:rsidRDefault="008A12FC" w:rsidP="00B400E9">
      <w:pPr>
        <w:spacing w:after="0" w:line="240" w:lineRule="auto"/>
        <w:rPr>
          <w:rFonts w:cstheme="minorHAnsi"/>
        </w:rPr>
      </w:pPr>
    </w:p>
    <w:tbl>
      <w:tblPr>
        <w:tblStyle w:val="a3"/>
        <w:tblW w:w="31254" w:type="dxa"/>
        <w:jc w:val="center"/>
        <w:tblLook w:val="04A0"/>
      </w:tblPr>
      <w:tblGrid>
        <w:gridCol w:w="4181"/>
        <w:gridCol w:w="1485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</w:tblGrid>
      <w:tr w:rsidR="00A84442" w:rsidRPr="00D92F11" w:rsidTr="005203E7">
        <w:trPr>
          <w:trHeight w:val="1162"/>
          <w:jc w:val="center"/>
        </w:trPr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42" w:rsidRPr="00D92F11" w:rsidRDefault="00A84442" w:rsidP="005A274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B400E9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1 ΣΥΣΤΗΜΑΤΟΣ</w:t>
            </w:r>
          </w:p>
        </w:tc>
        <w:tc>
          <w:tcPr>
            <w:tcW w:w="6768" w:type="dxa"/>
            <w:gridSpan w:val="4"/>
            <w:vAlign w:val="center"/>
          </w:tcPr>
          <w:p w:rsidR="00B400E9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2 ΣΥΣΤΗΜΑΤΩΝ</w:t>
            </w:r>
          </w:p>
        </w:tc>
        <w:tc>
          <w:tcPr>
            <w:tcW w:w="6768" w:type="dxa"/>
            <w:gridSpan w:val="4"/>
            <w:vAlign w:val="center"/>
          </w:tcPr>
          <w:p w:rsidR="00B400E9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3 ΣΥΣΤΗΜΑΤΩΝ</w:t>
            </w:r>
          </w:p>
        </w:tc>
        <w:tc>
          <w:tcPr>
            <w:tcW w:w="6768" w:type="dxa"/>
            <w:gridSpan w:val="4"/>
            <w:vAlign w:val="center"/>
          </w:tcPr>
          <w:p w:rsidR="00B400E9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4 ΣΥΣΤΗΜΑΤΩΝ</w:t>
            </w:r>
          </w:p>
        </w:tc>
      </w:tr>
      <w:tr w:rsidR="00A84442" w:rsidRPr="00D92F11" w:rsidTr="005203E7">
        <w:trPr>
          <w:trHeight w:val="567"/>
          <w:jc w:val="center"/>
        </w:trPr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42" w:rsidRPr="00D92F11" w:rsidRDefault="00A84442" w:rsidP="005A274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</w:tr>
      <w:tr w:rsidR="003D4CA0" w:rsidRPr="00D92F11" w:rsidTr="005203E7">
        <w:trPr>
          <w:trHeight w:val="567"/>
          <w:jc w:val="center"/>
        </w:trPr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42" w:rsidRPr="00D92F11" w:rsidRDefault="00A84442" w:rsidP="005A274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84442" w:rsidRPr="00D92F11" w:rsidRDefault="00A84442" w:rsidP="00B400E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Ε.Ι.Χ.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6843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Ε.Δ.Χ.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6879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6844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Εκπαιδευτικό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6845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Ασθενοφόρο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6846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Νεκροφόρα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6847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Αυτοκινούμενο Τροχόσπιτο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6848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Φορτηγά έως 3,5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6849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Φορτηγά από 3,5 Τ έως 12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6850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Φορτηγά άνω των 12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6851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Λεωφορείο έως 10 Μέτρα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6852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Λεωφορείο άνω των 10 Μέτρων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6853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Λεωφορείο Αρθρωτό-Διώροφο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6854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203E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 xml:space="preserve">Ρυμουλκούμενο </w:t>
            </w:r>
          </w:p>
          <w:p w:rsidR="00E14899" w:rsidRPr="00D92F11" w:rsidRDefault="00E14899" w:rsidP="005203E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από 3,5 Τ έως 10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6855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Ρυμουλκούμενο</w:t>
            </w:r>
          </w:p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άνω των 10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6856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203E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Συνδυασμοί οχημάτων με ίδιο αριθμό κυκλοφορίας (1 Άδεια)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6857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Τουριστικά Τρένα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6858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Μοτοποδήλατα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6859</w:t>
            </w:r>
          </w:p>
        </w:tc>
      </w:tr>
      <w:tr w:rsidR="00E14899" w:rsidRPr="00D92F11" w:rsidTr="005203E7">
        <w:trPr>
          <w:trHeight w:val="567"/>
          <w:jc w:val="center"/>
        </w:trPr>
        <w:tc>
          <w:tcPr>
            <w:tcW w:w="4181" w:type="dxa"/>
            <w:vAlign w:val="center"/>
          </w:tcPr>
          <w:p w:rsidR="00E14899" w:rsidRPr="00D92F11" w:rsidRDefault="00E14899" w:rsidP="005A2744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Μοτοσικλέτες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BC2C6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D168D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99" w:rsidRPr="00D92F11" w:rsidRDefault="00E14899" w:rsidP="005A274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D92F11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6860</w:t>
            </w:r>
          </w:p>
        </w:tc>
      </w:tr>
    </w:tbl>
    <w:p w:rsidR="00B03336" w:rsidRPr="00D92F11" w:rsidRDefault="00B03336" w:rsidP="00B400E9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</w:p>
    <w:sectPr w:rsidR="00B03336" w:rsidRPr="00D92F11" w:rsidSect="00225E16">
      <w:pgSz w:w="31639" w:h="19845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5D" w:rsidRDefault="00F3275D" w:rsidP="00650056">
      <w:pPr>
        <w:spacing w:after="0" w:line="240" w:lineRule="auto"/>
      </w:pPr>
      <w:r>
        <w:separator/>
      </w:r>
    </w:p>
  </w:endnote>
  <w:endnote w:type="continuationSeparator" w:id="0">
    <w:p w:rsidR="00F3275D" w:rsidRDefault="00F3275D" w:rsidP="0065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5D" w:rsidRDefault="00F3275D" w:rsidP="00650056">
      <w:pPr>
        <w:spacing w:after="0" w:line="240" w:lineRule="auto"/>
      </w:pPr>
      <w:r>
        <w:separator/>
      </w:r>
    </w:p>
  </w:footnote>
  <w:footnote w:type="continuationSeparator" w:id="0">
    <w:p w:rsidR="00F3275D" w:rsidRDefault="00F3275D" w:rsidP="00650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6C5"/>
    <w:rsid w:val="00022C31"/>
    <w:rsid w:val="000338D0"/>
    <w:rsid w:val="000E42EB"/>
    <w:rsid w:val="00137DE7"/>
    <w:rsid w:val="0016119A"/>
    <w:rsid w:val="001A1BDC"/>
    <w:rsid w:val="001D4B52"/>
    <w:rsid w:val="001E3DC8"/>
    <w:rsid w:val="001F0DBD"/>
    <w:rsid w:val="00223142"/>
    <w:rsid w:val="00225E16"/>
    <w:rsid w:val="002570F9"/>
    <w:rsid w:val="0026590F"/>
    <w:rsid w:val="00286914"/>
    <w:rsid w:val="00292A15"/>
    <w:rsid w:val="002D598C"/>
    <w:rsid w:val="003131BB"/>
    <w:rsid w:val="003260D6"/>
    <w:rsid w:val="0034337A"/>
    <w:rsid w:val="003602A0"/>
    <w:rsid w:val="00374C4A"/>
    <w:rsid w:val="00382ECF"/>
    <w:rsid w:val="0039466B"/>
    <w:rsid w:val="003C130B"/>
    <w:rsid w:val="003C6CF5"/>
    <w:rsid w:val="003D4CA0"/>
    <w:rsid w:val="003D507B"/>
    <w:rsid w:val="00450B6E"/>
    <w:rsid w:val="00477CFE"/>
    <w:rsid w:val="00494F5B"/>
    <w:rsid w:val="004A7130"/>
    <w:rsid w:val="005203E7"/>
    <w:rsid w:val="0055150A"/>
    <w:rsid w:val="0059112B"/>
    <w:rsid w:val="005A2744"/>
    <w:rsid w:val="005F794F"/>
    <w:rsid w:val="00637145"/>
    <w:rsid w:val="00650056"/>
    <w:rsid w:val="006A201F"/>
    <w:rsid w:val="006C7913"/>
    <w:rsid w:val="006D52BE"/>
    <w:rsid w:val="00725140"/>
    <w:rsid w:val="00737C40"/>
    <w:rsid w:val="00752A2A"/>
    <w:rsid w:val="00765695"/>
    <w:rsid w:val="007E2055"/>
    <w:rsid w:val="0081143E"/>
    <w:rsid w:val="0081738A"/>
    <w:rsid w:val="00833029"/>
    <w:rsid w:val="00855779"/>
    <w:rsid w:val="0089323F"/>
    <w:rsid w:val="008A12FC"/>
    <w:rsid w:val="00900C84"/>
    <w:rsid w:val="009016C5"/>
    <w:rsid w:val="0091325F"/>
    <w:rsid w:val="00947CBE"/>
    <w:rsid w:val="0097170D"/>
    <w:rsid w:val="00992720"/>
    <w:rsid w:val="00997D45"/>
    <w:rsid w:val="009A5366"/>
    <w:rsid w:val="009E4C19"/>
    <w:rsid w:val="00A76818"/>
    <w:rsid w:val="00A84442"/>
    <w:rsid w:val="00A900E1"/>
    <w:rsid w:val="00AB41EC"/>
    <w:rsid w:val="00AB7406"/>
    <w:rsid w:val="00B013C4"/>
    <w:rsid w:val="00B03336"/>
    <w:rsid w:val="00B21447"/>
    <w:rsid w:val="00B2395F"/>
    <w:rsid w:val="00B35F17"/>
    <w:rsid w:val="00B400E9"/>
    <w:rsid w:val="00B43D77"/>
    <w:rsid w:val="00B76390"/>
    <w:rsid w:val="00BC7D61"/>
    <w:rsid w:val="00BF3F2D"/>
    <w:rsid w:val="00C0236F"/>
    <w:rsid w:val="00CB28A1"/>
    <w:rsid w:val="00CF037C"/>
    <w:rsid w:val="00CF135B"/>
    <w:rsid w:val="00D57DA1"/>
    <w:rsid w:val="00D92F11"/>
    <w:rsid w:val="00DB2F20"/>
    <w:rsid w:val="00DB6527"/>
    <w:rsid w:val="00DF4E3A"/>
    <w:rsid w:val="00E01A13"/>
    <w:rsid w:val="00E05960"/>
    <w:rsid w:val="00E14899"/>
    <w:rsid w:val="00E22A66"/>
    <w:rsid w:val="00E47C20"/>
    <w:rsid w:val="00E52560"/>
    <w:rsid w:val="00E53BBB"/>
    <w:rsid w:val="00E632DD"/>
    <w:rsid w:val="00E8667B"/>
    <w:rsid w:val="00F17AED"/>
    <w:rsid w:val="00F2593B"/>
    <w:rsid w:val="00F3275D"/>
    <w:rsid w:val="00F35DC2"/>
    <w:rsid w:val="00F37D5E"/>
    <w:rsid w:val="00F704EA"/>
    <w:rsid w:val="00FA0966"/>
    <w:rsid w:val="00FA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0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50056"/>
  </w:style>
  <w:style w:type="paragraph" w:styleId="a5">
    <w:name w:val="footer"/>
    <w:basedOn w:val="a"/>
    <w:link w:val="Char0"/>
    <w:uiPriority w:val="99"/>
    <w:semiHidden/>
    <w:unhideWhenUsed/>
    <w:rsid w:val="00650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50056"/>
  </w:style>
  <w:style w:type="character" w:styleId="-">
    <w:name w:val="Hyperlink"/>
    <w:basedOn w:val="a0"/>
    <w:uiPriority w:val="99"/>
    <w:unhideWhenUsed/>
    <w:rsid w:val="008A12F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22C31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22C3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gsis.gr/sgsisapps/eparavolo/public/welcom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afarmako</cp:lastModifiedBy>
  <cp:revision>65</cp:revision>
  <cp:lastPrinted>2020-10-06T09:42:00Z</cp:lastPrinted>
  <dcterms:created xsi:type="dcterms:W3CDTF">2020-10-04T09:55:00Z</dcterms:created>
  <dcterms:modified xsi:type="dcterms:W3CDTF">2020-10-08T06:38:00Z</dcterms:modified>
</cp:coreProperties>
</file>